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754" w:rsidRPr="00B93754" w:rsidRDefault="00B93754" w:rsidP="00B93754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9375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10-летний ребенок-велосипедист погиб под колесами автомобиля</w:t>
      </w:r>
    </w:p>
    <w:p w:rsidR="00B93754" w:rsidRPr="00B93754" w:rsidRDefault="00B93754" w:rsidP="00B937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75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744E70D" wp14:editId="4960A534">
            <wp:extent cx="2871219" cy="1614555"/>
            <wp:effectExtent l="0" t="0" r="5715" b="5080"/>
            <wp:docPr id="1" name="Рисунок 1" descr="https://static.mvd.ru/upload/site67/document_news/Krasnoturinsk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atic.mvd.ru/upload/site67/document_news/Krasnoturinsk_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1532" cy="1614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3754" w:rsidRPr="00B93754" w:rsidRDefault="00B93754" w:rsidP="00B9375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754">
        <w:rPr>
          <w:rFonts w:ascii="Times New Roman" w:eastAsia="Times New Roman" w:hAnsi="Times New Roman" w:cs="Times New Roman"/>
          <w:sz w:val="28"/>
          <w:szCs w:val="28"/>
          <w:lang w:eastAsia="ru-RU"/>
        </w:rPr>
        <w:t>21 сентября  в городе Краснотурьинске, на перекрестке улиц Ленинского Комсомол</w:t>
      </w:r>
      <w:proofErr w:type="gramStart"/>
      <w:r w:rsidRPr="00B93754">
        <w:rPr>
          <w:rFonts w:ascii="Times New Roman" w:eastAsia="Times New Roman" w:hAnsi="Times New Roman" w:cs="Times New Roman"/>
          <w:sz w:val="28"/>
          <w:szCs w:val="28"/>
          <w:lang w:eastAsia="ru-RU"/>
        </w:rPr>
        <w:t>а-</w:t>
      </w:r>
      <w:proofErr w:type="gramEnd"/>
      <w:r w:rsidRPr="00B937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Чкалова, водитель автомобиля Лада гранта, при проезде перекрестка допустил наезд на 10-летнего мальчика-велосипедиста, который, по предварительным данным, не дожидаясь смены светофора, выехал на перекресток, не спешиваясь, на запрещающий сигнал светофора.</w:t>
      </w:r>
    </w:p>
    <w:p w:rsidR="00B93754" w:rsidRPr="00B93754" w:rsidRDefault="00B93754" w:rsidP="00B9375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754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водитель не смог избежать столкновения и допустил наезд на ребенка. От полученных травм мальчик скончался в реанимационном отделении через 50 минут после ДТП.</w:t>
      </w:r>
      <w:bookmarkStart w:id="0" w:name="_GoBack"/>
      <w:bookmarkEnd w:id="0"/>
    </w:p>
    <w:p w:rsidR="00B93754" w:rsidRPr="00B93754" w:rsidRDefault="00B93754" w:rsidP="00B9375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93754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Госавтоинспекция Свердловской области обращается к родителям – при приобретении своему ребенку велосипеда, самоката, других устройств для передвижения в первую очередь обратите внимание на то, что необходимо постоянно проговаривать с ребенком правила безопасного поведения на дорогах, напоминать о необходимости спешиваться при пересечении проезжей части, переходить только в строгом соответствии с Правилами дорожного движения, предварительно убедившись в безопасности.</w:t>
      </w:r>
      <w:proofErr w:type="gramEnd"/>
      <w:r w:rsidRPr="00B937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сами родители не станут постоянным примером соблюдения ПДД, занятия педагогов и сотрудников ГИБДД с детьми по обучению детей безопасности на дороге не принесут никакого результата. Необходимо каждый день проговаривать с детьми правила безопасности и показывать своим поведением правильные действия на дороге.</w:t>
      </w:r>
    </w:p>
    <w:p w:rsidR="00B93754" w:rsidRPr="00B93754" w:rsidRDefault="00B93754" w:rsidP="00B9375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937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понедельника в Свердловской области будет проведена широкомасштабная «Неделя безопасности», в рамках которой будут охвачены все школы и детские сады, в которых сотрудники ГИБДД совместно с педагогами проведут мероприятия по обучению детей ПДД, на родительских собраниях расскажут об основных причинах </w:t>
      </w:r>
      <w:proofErr w:type="spellStart"/>
      <w:r w:rsidRPr="00B93754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травмирования</w:t>
      </w:r>
      <w:proofErr w:type="spellEnd"/>
      <w:r w:rsidRPr="00B937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гибели детей в дорожно-транспортных происшествиях, с привлечением к этим мероприятиям родительских комитетов, общественников, других заинтересованных ведомств.</w:t>
      </w:r>
      <w:proofErr w:type="gramEnd"/>
    </w:p>
    <w:p w:rsidR="00B93754" w:rsidRPr="00B93754" w:rsidRDefault="00B93754" w:rsidP="00B937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УГИБДД ГУ МВД России по Свердловской области</w:t>
      </w:r>
    </w:p>
    <w:sectPr w:rsidR="00B93754" w:rsidRPr="00B937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9F9"/>
    <w:rsid w:val="000076C8"/>
    <w:rsid w:val="0001562A"/>
    <w:rsid w:val="00015679"/>
    <w:rsid w:val="000227CA"/>
    <w:rsid w:val="00033196"/>
    <w:rsid w:val="00070306"/>
    <w:rsid w:val="00072AA7"/>
    <w:rsid w:val="00095276"/>
    <w:rsid w:val="000A213A"/>
    <w:rsid w:val="000B4B7B"/>
    <w:rsid w:val="000E48A8"/>
    <w:rsid w:val="0010200C"/>
    <w:rsid w:val="00107BF8"/>
    <w:rsid w:val="00111C03"/>
    <w:rsid w:val="00115847"/>
    <w:rsid w:val="00137AAD"/>
    <w:rsid w:val="00145668"/>
    <w:rsid w:val="001663BB"/>
    <w:rsid w:val="00166517"/>
    <w:rsid w:val="001A56E0"/>
    <w:rsid w:val="001C2221"/>
    <w:rsid w:val="001D59C9"/>
    <w:rsid w:val="001E4B67"/>
    <w:rsid w:val="00201BAE"/>
    <w:rsid w:val="00203870"/>
    <w:rsid w:val="002435BB"/>
    <w:rsid w:val="00253C65"/>
    <w:rsid w:val="0026103F"/>
    <w:rsid w:val="00266B96"/>
    <w:rsid w:val="00267A49"/>
    <w:rsid w:val="0027582D"/>
    <w:rsid w:val="00280F15"/>
    <w:rsid w:val="00285569"/>
    <w:rsid w:val="002959C0"/>
    <w:rsid w:val="002A438F"/>
    <w:rsid w:val="002C56E6"/>
    <w:rsid w:val="002D4742"/>
    <w:rsid w:val="002D5711"/>
    <w:rsid w:val="00301967"/>
    <w:rsid w:val="00374D54"/>
    <w:rsid w:val="00376FDA"/>
    <w:rsid w:val="00386C91"/>
    <w:rsid w:val="003C30EC"/>
    <w:rsid w:val="003F3F89"/>
    <w:rsid w:val="00445B60"/>
    <w:rsid w:val="00464A47"/>
    <w:rsid w:val="004933B0"/>
    <w:rsid w:val="004B348E"/>
    <w:rsid w:val="004C3A3C"/>
    <w:rsid w:val="004C6958"/>
    <w:rsid w:val="004D1A15"/>
    <w:rsid w:val="004E1FDE"/>
    <w:rsid w:val="004E4ADB"/>
    <w:rsid w:val="004F0402"/>
    <w:rsid w:val="004F316A"/>
    <w:rsid w:val="00501DA8"/>
    <w:rsid w:val="00535825"/>
    <w:rsid w:val="0054713B"/>
    <w:rsid w:val="0055489B"/>
    <w:rsid w:val="00556B4D"/>
    <w:rsid w:val="005A710F"/>
    <w:rsid w:val="005C1470"/>
    <w:rsid w:val="005E1662"/>
    <w:rsid w:val="0060336F"/>
    <w:rsid w:val="00610D14"/>
    <w:rsid w:val="0061529C"/>
    <w:rsid w:val="0063488F"/>
    <w:rsid w:val="006369F9"/>
    <w:rsid w:val="006676B1"/>
    <w:rsid w:val="00673E7E"/>
    <w:rsid w:val="0068780E"/>
    <w:rsid w:val="00694E5F"/>
    <w:rsid w:val="006A671C"/>
    <w:rsid w:val="006F4B38"/>
    <w:rsid w:val="007058B2"/>
    <w:rsid w:val="00712924"/>
    <w:rsid w:val="00725B6B"/>
    <w:rsid w:val="007A4C0B"/>
    <w:rsid w:val="007B5E63"/>
    <w:rsid w:val="007C11A0"/>
    <w:rsid w:val="007D7B2F"/>
    <w:rsid w:val="007F7671"/>
    <w:rsid w:val="0082479A"/>
    <w:rsid w:val="00871836"/>
    <w:rsid w:val="008848F1"/>
    <w:rsid w:val="00894499"/>
    <w:rsid w:val="008A1A87"/>
    <w:rsid w:val="008A1ED5"/>
    <w:rsid w:val="00906A6E"/>
    <w:rsid w:val="00927379"/>
    <w:rsid w:val="00942C87"/>
    <w:rsid w:val="00972436"/>
    <w:rsid w:val="009B2804"/>
    <w:rsid w:val="009E42D3"/>
    <w:rsid w:val="00A2089C"/>
    <w:rsid w:val="00A34168"/>
    <w:rsid w:val="00A8379C"/>
    <w:rsid w:val="00A84579"/>
    <w:rsid w:val="00AE0644"/>
    <w:rsid w:val="00B060A3"/>
    <w:rsid w:val="00B36748"/>
    <w:rsid w:val="00B42957"/>
    <w:rsid w:val="00B455CE"/>
    <w:rsid w:val="00B45F97"/>
    <w:rsid w:val="00B5134B"/>
    <w:rsid w:val="00B93754"/>
    <w:rsid w:val="00BB1702"/>
    <w:rsid w:val="00BC52EE"/>
    <w:rsid w:val="00BC7413"/>
    <w:rsid w:val="00BD7515"/>
    <w:rsid w:val="00C13423"/>
    <w:rsid w:val="00C16D66"/>
    <w:rsid w:val="00C20C07"/>
    <w:rsid w:val="00C72A1F"/>
    <w:rsid w:val="00C845D4"/>
    <w:rsid w:val="00C870FC"/>
    <w:rsid w:val="00CA0C0A"/>
    <w:rsid w:val="00CA4E39"/>
    <w:rsid w:val="00CC2E0E"/>
    <w:rsid w:val="00CC5078"/>
    <w:rsid w:val="00CD1024"/>
    <w:rsid w:val="00D1088E"/>
    <w:rsid w:val="00D111A7"/>
    <w:rsid w:val="00D309BB"/>
    <w:rsid w:val="00D35B48"/>
    <w:rsid w:val="00D60C4D"/>
    <w:rsid w:val="00D91DE4"/>
    <w:rsid w:val="00D970D0"/>
    <w:rsid w:val="00DA5B35"/>
    <w:rsid w:val="00DB12F5"/>
    <w:rsid w:val="00DF0614"/>
    <w:rsid w:val="00DF125C"/>
    <w:rsid w:val="00DF1A9A"/>
    <w:rsid w:val="00E02E70"/>
    <w:rsid w:val="00E063CA"/>
    <w:rsid w:val="00E34EC2"/>
    <w:rsid w:val="00E37921"/>
    <w:rsid w:val="00E85E06"/>
    <w:rsid w:val="00EB4939"/>
    <w:rsid w:val="00EC3634"/>
    <w:rsid w:val="00EE5D59"/>
    <w:rsid w:val="00F02A6F"/>
    <w:rsid w:val="00F14086"/>
    <w:rsid w:val="00F15C3E"/>
    <w:rsid w:val="00F477EC"/>
    <w:rsid w:val="00F729A7"/>
    <w:rsid w:val="00F72A4B"/>
    <w:rsid w:val="00F73BD3"/>
    <w:rsid w:val="00F76B6B"/>
    <w:rsid w:val="00F83051"/>
    <w:rsid w:val="00FE3268"/>
    <w:rsid w:val="00FF12BD"/>
    <w:rsid w:val="00FF2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37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3754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B9375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37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3754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B9375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966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3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09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151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39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995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2018-09-21T08:59:00Z</dcterms:created>
  <dcterms:modified xsi:type="dcterms:W3CDTF">2018-09-21T09:02:00Z</dcterms:modified>
</cp:coreProperties>
</file>