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226" w:rsidRDefault="00594828" w:rsidP="005948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МКДОУ АГО «</w:t>
      </w:r>
      <w:proofErr w:type="spellStart"/>
      <w:r>
        <w:rPr>
          <w:rFonts w:ascii="Times New Roman" w:hAnsi="Times New Roman" w:cs="Times New Roman"/>
        </w:rPr>
        <w:t>Ачитский</w:t>
      </w:r>
      <w:proofErr w:type="spellEnd"/>
      <w:r>
        <w:rPr>
          <w:rFonts w:ascii="Times New Roman" w:hAnsi="Times New Roman" w:cs="Times New Roman"/>
        </w:rPr>
        <w:t xml:space="preserve"> детский сад «Улыбка – филиал «Уфимский детский сад «Радуга»</w:t>
      </w:r>
    </w:p>
    <w:p w:rsidR="00594828" w:rsidRDefault="00594828" w:rsidP="00594828">
      <w:pPr>
        <w:jc w:val="center"/>
        <w:rPr>
          <w:rFonts w:ascii="Times New Roman" w:hAnsi="Times New Roman" w:cs="Times New Roman"/>
        </w:rPr>
      </w:pPr>
    </w:p>
    <w:p w:rsidR="00594828" w:rsidRDefault="00594828" w:rsidP="00594828">
      <w:pPr>
        <w:jc w:val="center"/>
        <w:rPr>
          <w:rFonts w:ascii="Times New Roman" w:hAnsi="Times New Roman" w:cs="Times New Roman"/>
        </w:rPr>
      </w:pPr>
    </w:p>
    <w:p w:rsidR="00594828" w:rsidRDefault="00594828" w:rsidP="00594828">
      <w:pPr>
        <w:jc w:val="center"/>
        <w:rPr>
          <w:rFonts w:ascii="Times New Roman" w:hAnsi="Times New Roman" w:cs="Times New Roman"/>
        </w:rPr>
      </w:pPr>
    </w:p>
    <w:p w:rsidR="00594828" w:rsidRDefault="00594828" w:rsidP="00594828">
      <w:pPr>
        <w:jc w:val="center"/>
        <w:rPr>
          <w:rFonts w:ascii="Times New Roman" w:hAnsi="Times New Roman" w:cs="Times New Roman"/>
        </w:rPr>
      </w:pPr>
    </w:p>
    <w:p w:rsidR="00594828" w:rsidRDefault="00594828" w:rsidP="00594828">
      <w:pPr>
        <w:jc w:val="center"/>
        <w:rPr>
          <w:rFonts w:ascii="Times New Roman" w:hAnsi="Times New Roman" w:cs="Times New Roman"/>
        </w:rPr>
      </w:pPr>
    </w:p>
    <w:p w:rsidR="00594828" w:rsidRDefault="00594828" w:rsidP="00CD0F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828" w:rsidRPr="00594828" w:rsidRDefault="00594828" w:rsidP="00CD0F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4828">
        <w:rPr>
          <w:rFonts w:ascii="Times New Roman" w:hAnsi="Times New Roman" w:cs="Times New Roman"/>
          <w:b/>
          <w:sz w:val="40"/>
          <w:szCs w:val="40"/>
        </w:rPr>
        <w:t xml:space="preserve">Конспект занятия по познавательно-исследовательской деятельности </w:t>
      </w:r>
    </w:p>
    <w:p w:rsidR="00594828" w:rsidRPr="00594828" w:rsidRDefault="00594828" w:rsidP="00CD0F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4828">
        <w:rPr>
          <w:rFonts w:ascii="Times New Roman" w:hAnsi="Times New Roman" w:cs="Times New Roman"/>
          <w:b/>
          <w:sz w:val="40"/>
          <w:szCs w:val="40"/>
        </w:rPr>
        <w:t>в подготовительной группе № 1</w:t>
      </w:r>
    </w:p>
    <w:p w:rsidR="00594828" w:rsidRDefault="00594828" w:rsidP="00CD0F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4828">
        <w:rPr>
          <w:rFonts w:ascii="Times New Roman" w:hAnsi="Times New Roman" w:cs="Times New Roman"/>
          <w:b/>
          <w:sz w:val="40"/>
          <w:szCs w:val="40"/>
        </w:rPr>
        <w:t>«Две вазы»</w:t>
      </w:r>
    </w:p>
    <w:p w:rsidR="00594828" w:rsidRDefault="00594828" w:rsidP="005948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F28" w:rsidRDefault="00CD0F28" w:rsidP="00CD0F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0F28" w:rsidRDefault="00CD0F28" w:rsidP="005948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2627" cy="16853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arth-159132_640[2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478" cy="170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F28" w:rsidRDefault="00CD0F28" w:rsidP="00CD0F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4828" w:rsidRDefault="00594828" w:rsidP="005948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5948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Баранова Ю. С.</w:t>
      </w:r>
    </w:p>
    <w:p w:rsidR="00594828" w:rsidRDefault="00594828" w:rsidP="005948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94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КК</w:t>
      </w:r>
      <w:proofErr w:type="gramEnd"/>
    </w:p>
    <w:p w:rsidR="00594828" w:rsidRDefault="00594828" w:rsidP="005948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5948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5948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5948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CD0F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5948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5948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Уфимский</w:t>
      </w:r>
    </w:p>
    <w:p w:rsidR="00594828" w:rsidRDefault="00594828" w:rsidP="005948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833609" w:rsidRPr="00833609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828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609" w:rsidRPr="00833609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sz w:val="28"/>
          <w:szCs w:val="28"/>
        </w:rPr>
        <w:t>• Закреплять умение детей узнавать предметы из стекла и керамики, отличать их друг от друга, устанавливать причинно-следственные связи между назначением, строением и материалом предмета.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sz w:val="28"/>
          <w:szCs w:val="28"/>
        </w:rPr>
        <w:t>• Закрепление правил безопасности с обращением с предметами из стекла и керамики.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sz w:val="28"/>
          <w:szCs w:val="28"/>
        </w:rPr>
        <w:t>•</w:t>
      </w:r>
      <w:r w:rsidR="00833609">
        <w:rPr>
          <w:rFonts w:ascii="Times New Roman" w:hAnsi="Times New Roman" w:cs="Times New Roman"/>
          <w:sz w:val="28"/>
          <w:szCs w:val="28"/>
        </w:rPr>
        <w:t xml:space="preserve"> Продолжать расширять представления детей о профессии «Стеклодув», «Гончар»</w:t>
      </w:r>
      <w:r w:rsidRPr="00594828">
        <w:rPr>
          <w:rFonts w:ascii="Times New Roman" w:hAnsi="Times New Roman" w:cs="Times New Roman"/>
          <w:sz w:val="28"/>
          <w:szCs w:val="28"/>
        </w:rPr>
        <w:t>.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sz w:val="28"/>
          <w:szCs w:val="28"/>
        </w:rPr>
        <w:t>• Активизировать речь и обогащать словарь детей.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sz w:val="28"/>
          <w:szCs w:val="28"/>
        </w:rPr>
        <w:t>• Учить делать выводы в процессе эксперимента.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sz w:val="28"/>
          <w:szCs w:val="28"/>
        </w:rPr>
        <w:t>• Воспитывать дружеские взаимоотношения.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594828">
        <w:rPr>
          <w:rFonts w:ascii="Times New Roman" w:hAnsi="Times New Roman" w:cs="Times New Roman"/>
          <w:sz w:val="28"/>
          <w:szCs w:val="28"/>
        </w:rPr>
        <w:t>: Стеклянная</w:t>
      </w:r>
      <w:r w:rsidR="00833609">
        <w:rPr>
          <w:rFonts w:ascii="Times New Roman" w:hAnsi="Times New Roman" w:cs="Times New Roman"/>
          <w:sz w:val="28"/>
          <w:szCs w:val="28"/>
        </w:rPr>
        <w:t xml:space="preserve"> и керамическая вазы, стеклянные</w:t>
      </w:r>
      <w:r w:rsidRPr="00594828">
        <w:rPr>
          <w:rFonts w:ascii="Times New Roman" w:hAnsi="Times New Roman" w:cs="Times New Roman"/>
          <w:sz w:val="28"/>
          <w:szCs w:val="28"/>
        </w:rPr>
        <w:t xml:space="preserve"> стакан</w:t>
      </w:r>
      <w:r w:rsidR="00833609">
        <w:rPr>
          <w:rFonts w:ascii="Times New Roman" w:hAnsi="Times New Roman" w:cs="Times New Roman"/>
          <w:sz w:val="28"/>
          <w:szCs w:val="28"/>
        </w:rPr>
        <w:t>чики</w:t>
      </w:r>
      <w:r w:rsidRPr="00594828">
        <w:rPr>
          <w:rFonts w:ascii="Times New Roman" w:hAnsi="Times New Roman" w:cs="Times New Roman"/>
          <w:sz w:val="28"/>
          <w:szCs w:val="28"/>
        </w:rPr>
        <w:t xml:space="preserve">, </w:t>
      </w:r>
      <w:r w:rsidR="00833609">
        <w:rPr>
          <w:rFonts w:ascii="Times New Roman" w:hAnsi="Times New Roman" w:cs="Times New Roman"/>
          <w:sz w:val="28"/>
          <w:szCs w:val="28"/>
        </w:rPr>
        <w:t>колба для опытов, стеклянная банка, трубочки, баночки с мыльным раствором.</w:t>
      </w:r>
    </w:p>
    <w:p w:rsidR="00594828" w:rsidRP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82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Беседа</w:t>
      </w:r>
      <w:r w:rsidRPr="00594828">
        <w:rPr>
          <w:rFonts w:ascii="Times New Roman" w:hAnsi="Times New Roman" w:cs="Times New Roman"/>
          <w:sz w:val="28"/>
          <w:szCs w:val="28"/>
        </w:rPr>
        <w:t xml:space="preserve"> «Что такое керамика», «Из чего делают стекло»; работа в мини лаборатории.</w:t>
      </w:r>
    </w:p>
    <w:p w:rsidR="00D31188" w:rsidRPr="00594828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594828">
        <w:rPr>
          <w:rFonts w:ascii="Times New Roman" w:hAnsi="Times New Roman" w:cs="Times New Roman"/>
          <w:sz w:val="28"/>
          <w:szCs w:val="28"/>
        </w:rPr>
        <w:t xml:space="preserve"> лаборатория, лаборант, исследования, исследователь, керамика, керамический, стеклянный, стеклодув, гончар.</w:t>
      </w:r>
    </w:p>
    <w:p w:rsidR="00D31188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28" w:rsidRPr="00D3118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:rsid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вы знаете что такое лаборатория?</w:t>
      </w:r>
    </w:p>
    <w:p w:rsid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место, где проводят опыты, эксперименты.</w:t>
      </w:r>
    </w:p>
    <w:p w:rsidR="00594828" w:rsidRDefault="005948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</w:t>
      </w:r>
      <w:r w:rsidR="00E82D6B">
        <w:rPr>
          <w:rFonts w:ascii="Times New Roman" w:hAnsi="Times New Roman" w:cs="Times New Roman"/>
          <w:sz w:val="28"/>
          <w:szCs w:val="28"/>
        </w:rPr>
        <w:t>, ребята, это место, где проводят опыты, исследования. А как называют человека, который работает в лаборатории?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Лаборант, исследователь.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молодцы, ребята. Вот и мы сегодня будем с вами исследователями. Приглашаю вас в нашу мини - лабораторию.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что вы видите у меня на столе?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Вазы, стаканчики, колбу, банку.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сейчас я предлагаю вашему вниманию небольшой эксперимент. Наливаем воду в одну вазу и в другую. Что мы видим?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одной вазе мы можем увидеть воду, а в другой нет.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Верно. В вазе, в которой видно воду, из чего сделана?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Ваза сделана из стекла.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из стекла, значит она какая?</w:t>
      </w:r>
    </w:p>
    <w:p w:rsidR="00E82D6B" w:rsidRDefault="00E82D6B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Стеклянная.</w:t>
      </w:r>
    </w:p>
    <w:p w:rsidR="00E82D6B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 вазе, в которой воду не видно, из чего сделана?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Ваза сделана из керамики.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Верно, из керамики, значит она какая?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Керамическая.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продолжим наше исследование. Ребята, назовите предметы, которые делают из стекла.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Банки, стаканы, вазы, очки, стекла для окон, стекла для автомобилей, аквариум.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 А предметы, которые делают из керамики.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Вазы, посуду, горшки (кашпо) для цветов.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 Как вы думаете, почему люди делают для цветов керамические горшки (кашпо)?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Потому что корням не нужен свет.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правильно! Как вы думаете, почему человек делает посуду из стекла и керамики? </w:t>
      </w:r>
    </w:p>
    <w:p w:rsidR="00DE5E7F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Керамика и стекло не пропускают воду.</w:t>
      </w:r>
    </w:p>
    <w:p w:rsidR="0087513D" w:rsidRDefault="00DE5E7F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Верно, молодцы! </w:t>
      </w:r>
      <w:r w:rsidR="0087513D">
        <w:rPr>
          <w:rFonts w:ascii="Times New Roman" w:hAnsi="Times New Roman" w:cs="Times New Roman"/>
          <w:sz w:val="28"/>
          <w:szCs w:val="28"/>
        </w:rPr>
        <w:t>Ребята, давайте обследуем предметы из стекла и керамики, и охарактеризуем их. Как вы считаете, если уронить изделие из керамики и стекла, что с ним произойдет?</w:t>
      </w:r>
    </w:p>
    <w:p w:rsidR="0087513D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Предмет разобьется.</w:t>
      </w:r>
    </w:p>
    <w:p w:rsidR="0087513D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Верно, разобьется на мелкие осколки. Значит эти предметы какие?</w:t>
      </w:r>
    </w:p>
    <w:p w:rsidR="0087513D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Хрупкие.</w:t>
      </w:r>
    </w:p>
    <w:p w:rsidR="0087513D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Верно, эти предметы нельзя ронять, бросать. Поэтому, как мы с вами должны обращаться с предметами из стекла и керамики?</w:t>
      </w:r>
    </w:p>
    <w:p w:rsidR="0087513D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Осторожно, аккуратно, бережно.</w:t>
      </w:r>
    </w:p>
    <w:p w:rsidR="0087513D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Правильно! Если вы нечаянно уронили предмет из стекла или керамики и разбили на мелкие осколки. Как нужно собрать эти осколки?</w:t>
      </w:r>
    </w:p>
    <w:p w:rsidR="0087513D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Веником и совком.</w:t>
      </w:r>
    </w:p>
    <w:p w:rsidR="0087513D" w:rsidRPr="00594828" w:rsidRDefault="0087513D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Правильно. Ни в коем случае нельзя собирать осколки руками. Предлагаю вам немного отдохнуть и прерваться на физкультминутку.</w:t>
      </w:r>
    </w:p>
    <w:p w:rsidR="00594828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188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D31188" w:rsidRPr="00833609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33609">
        <w:rPr>
          <w:rFonts w:ascii="Times New Roman" w:hAnsi="Times New Roman" w:cs="Times New Roman"/>
          <w:sz w:val="28"/>
          <w:szCs w:val="28"/>
        </w:rPr>
        <w:t>Ребята, я вам уже рассказывала, как делают стекло. Напомните мне, кто делает стеклянные изделия?</w:t>
      </w:r>
    </w:p>
    <w:p w:rsidR="00D31188" w:rsidRPr="00833609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Дети:</w:t>
      </w:r>
      <w:r w:rsidRPr="00833609">
        <w:rPr>
          <w:rFonts w:ascii="Times New Roman" w:hAnsi="Times New Roman" w:cs="Times New Roman"/>
          <w:sz w:val="28"/>
          <w:szCs w:val="28"/>
        </w:rPr>
        <w:t xml:space="preserve"> Стеклодув.</w:t>
      </w:r>
    </w:p>
    <w:p w:rsidR="00D31188" w:rsidRPr="00833609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33609">
        <w:rPr>
          <w:rFonts w:ascii="Times New Roman" w:hAnsi="Times New Roman" w:cs="Times New Roman"/>
          <w:sz w:val="28"/>
          <w:szCs w:val="28"/>
        </w:rPr>
        <w:t>: Кто делает керамические изделия?</w:t>
      </w:r>
    </w:p>
    <w:p w:rsidR="00D31188" w:rsidRPr="00833609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Гончар.</w:t>
      </w:r>
    </w:p>
    <w:p w:rsidR="00D31188" w:rsidRPr="00833609" w:rsidRDefault="00D3118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D0A7A" w:rsidRPr="00833609">
        <w:rPr>
          <w:rFonts w:ascii="Times New Roman" w:hAnsi="Times New Roman" w:cs="Times New Roman"/>
          <w:sz w:val="28"/>
          <w:szCs w:val="28"/>
        </w:rPr>
        <w:t xml:space="preserve"> Верно, молодцы. Сейчас я предлагаю вам окунуться в профессию «Стеклодув». У вас на столе баночки с мыльным раствором и трубочки. Я предлагаю вам попробовать выдуть мыльные пузыри. Легко ли у вас это получается?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</w:t>
      </w:r>
      <w:r w:rsidRPr="00833609">
        <w:rPr>
          <w:rFonts w:ascii="Times New Roman" w:hAnsi="Times New Roman" w:cs="Times New Roman"/>
          <w:sz w:val="28"/>
          <w:szCs w:val="28"/>
        </w:rPr>
        <w:t>: Не у всех.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sz w:val="28"/>
          <w:szCs w:val="28"/>
        </w:rPr>
        <w:t>Воспитатель: Вот видите, с каким усердием это делает «Стеклодув», когда придает форму плавленому стеклу. Ребята, где мы с вами сегодня были?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В лаборатории.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33609">
        <w:rPr>
          <w:rFonts w:ascii="Times New Roman" w:hAnsi="Times New Roman" w:cs="Times New Roman"/>
          <w:sz w:val="28"/>
          <w:szCs w:val="28"/>
        </w:rPr>
        <w:t>: В лаборатории мы узнали свойства каких материалов?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Керамики и стекла.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833609">
        <w:rPr>
          <w:rFonts w:ascii="Times New Roman" w:hAnsi="Times New Roman" w:cs="Times New Roman"/>
          <w:sz w:val="28"/>
          <w:szCs w:val="28"/>
        </w:rPr>
        <w:t>: Еще что вы узнали?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Как делается керамика и стекло.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Кто делает стеклянные изделия, а кто керамические?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Дети:</w:t>
      </w:r>
      <w:r w:rsidRPr="00833609">
        <w:rPr>
          <w:rFonts w:ascii="Times New Roman" w:hAnsi="Times New Roman" w:cs="Times New Roman"/>
          <w:sz w:val="28"/>
          <w:szCs w:val="28"/>
        </w:rPr>
        <w:t xml:space="preserve"> Стеклодув, гончар.</w:t>
      </w:r>
    </w:p>
    <w:p w:rsidR="00ED0A7A" w:rsidRPr="00833609" w:rsidRDefault="00ED0A7A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Как нужно обращаться </w:t>
      </w:r>
      <w:r w:rsidR="00833609" w:rsidRPr="00833609">
        <w:rPr>
          <w:rFonts w:ascii="Times New Roman" w:hAnsi="Times New Roman" w:cs="Times New Roman"/>
          <w:sz w:val="28"/>
          <w:szCs w:val="28"/>
        </w:rPr>
        <w:t>с изделиями стекла и керамики?</w:t>
      </w:r>
    </w:p>
    <w:p w:rsidR="00833609" w:rsidRPr="00833609" w:rsidRDefault="00833609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Дети: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Осторожно, бережно.</w:t>
      </w:r>
    </w:p>
    <w:p w:rsidR="00833609" w:rsidRDefault="00833609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33609">
        <w:rPr>
          <w:rFonts w:ascii="Times New Roman" w:hAnsi="Times New Roman" w:cs="Times New Roman"/>
          <w:sz w:val="28"/>
          <w:szCs w:val="28"/>
        </w:rPr>
        <w:t xml:space="preserve"> Молодцы! Сегодня вы отлично поработали. На этом сегодня наша исследовательская закрывается, но мы обязательно вернемся к нашим исследованиям.</w:t>
      </w:r>
    </w:p>
    <w:p w:rsidR="00833609" w:rsidRDefault="00833609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609" w:rsidRDefault="00833609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609" w:rsidRDefault="00833609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6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C:\Users\1\Desktop\фото стеклодувы\20180119_09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теклодувы\20180119_092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28" w:rsidRPr="00833609" w:rsidRDefault="00CD0F28" w:rsidP="0083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A7A" w:rsidRDefault="00CD0F28" w:rsidP="00594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F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2" name="Рисунок 2" descr="C:\Users\1\Desktop\фото стеклодувы\20180119_09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теклодувы\20180119_092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28" w:rsidRDefault="00CD0F28" w:rsidP="00594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F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3" name="Рисунок 3" descr="C:\Users\1\Desktop\фото стеклодувы\20180119_09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теклодувы\20180119_092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28" w:rsidRDefault="00CD0F28" w:rsidP="00594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F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4" name="Рисунок 4" descr="C:\Users\1\Desktop\фото стеклодувы\20180119_09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стеклодувы\20180119_09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28" w:rsidRDefault="00CD0F28" w:rsidP="00594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F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5" name="Рисунок 5" descr="C:\Users\1\Desktop\фото стеклодувы\20180119_09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стеклодувы\20180119_092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28" w:rsidRDefault="00CD0F28" w:rsidP="00594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F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6" name="Рисунок 6" descr="C:\Users\1\Desktop\фото стеклодувы\20180119_09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теклодувы\20180119_0927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28" w:rsidRPr="00D31188" w:rsidRDefault="00CD0F28" w:rsidP="005948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F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7" name="Рисунок 7" descr="C:\Users\1\Desktop\фото стеклодувы\20180119_09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стеклодувы\20180119_0925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F28" w:rsidRPr="00D31188" w:rsidSect="00CD0F2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0E00"/>
    <w:multiLevelType w:val="hybridMultilevel"/>
    <w:tmpl w:val="7EA4F0A2"/>
    <w:lvl w:ilvl="0" w:tplc="A900EC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A577C"/>
    <w:multiLevelType w:val="hybridMultilevel"/>
    <w:tmpl w:val="D4CC3294"/>
    <w:lvl w:ilvl="0" w:tplc="0F7675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80"/>
    <w:rsid w:val="00594828"/>
    <w:rsid w:val="00833609"/>
    <w:rsid w:val="0087513D"/>
    <w:rsid w:val="00C05B80"/>
    <w:rsid w:val="00CD0F28"/>
    <w:rsid w:val="00D31188"/>
    <w:rsid w:val="00DE5E7F"/>
    <w:rsid w:val="00E82D6B"/>
    <w:rsid w:val="00ED0A7A"/>
    <w:rsid w:val="00F3563E"/>
    <w:rsid w:val="00F4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C483A-6ABC-457E-8E7E-AB1E8CB4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2018-01-22T16:04:00Z</dcterms:created>
  <dcterms:modified xsi:type="dcterms:W3CDTF">2018-01-23T04:52:00Z</dcterms:modified>
</cp:coreProperties>
</file>