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F9" w:rsidRDefault="009A53F9" w:rsidP="009A53F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9A53F9">
        <w:rPr>
          <w:b/>
        </w:rPr>
        <w:t xml:space="preserve">Отчет о проведении профилактического мероприятия «Горка» </w:t>
      </w:r>
    </w:p>
    <w:p w:rsidR="009A53F9" w:rsidRPr="009A53F9" w:rsidRDefault="009A53F9" w:rsidP="009A53F9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bookmarkStart w:id="0" w:name="_GoBack"/>
      <w:bookmarkEnd w:id="0"/>
      <w:r w:rsidRPr="009A53F9">
        <w:rPr>
          <w:b/>
        </w:rPr>
        <w:t>в подготовительной группе «Звездочки»</w:t>
      </w:r>
    </w:p>
    <w:p w:rsidR="009A53F9" w:rsidRPr="009A53F9" w:rsidRDefault="009A53F9" w:rsidP="00F52C9F">
      <w:pPr>
        <w:pStyle w:val="a5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F52C9F" w:rsidRPr="004B36BC" w:rsidRDefault="00F52C9F" w:rsidP="00F52C9F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B36BC">
        <w:t>Мчатся с горки на ледянках,</w:t>
      </w:r>
    </w:p>
    <w:p w:rsidR="00F52C9F" w:rsidRPr="004B36BC" w:rsidRDefault="00F52C9F" w:rsidP="00F52C9F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B36BC">
        <w:t>На картонках и на санках,</w:t>
      </w:r>
    </w:p>
    <w:p w:rsidR="00F52C9F" w:rsidRPr="004B36BC" w:rsidRDefault="00F52C9F" w:rsidP="00F52C9F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B36BC">
        <w:t>Хохот, визг среди ребят</w:t>
      </w:r>
    </w:p>
    <w:p w:rsidR="00F52C9F" w:rsidRPr="004B36BC" w:rsidRDefault="00F52C9F" w:rsidP="00F52C9F">
      <w:pPr>
        <w:pStyle w:val="a5"/>
        <w:shd w:val="clear" w:color="auto" w:fill="FFFFFF"/>
        <w:spacing w:before="0" w:beforeAutospacing="0" w:after="0" w:afterAutospacing="0"/>
        <w:textAlignment w:val="baseline"/>
      </w:pPr>
      <w:r w:rsidRPr="004B36BC">
        <w:t>Все от радости кричат!</w:t>
      </w:r>
    </w:p>
    <w:p w:rsidR="004E4BCC" w:rsidRPr="004B36BC" w:rsidRDefault="004B36BC" w:rsidP="00F52C9F">
      <w:pPr>
        <w:pStyle w:val="a5"/>
        <w:shd w:val="clear" w:color="auto" w:fill="FFFFFF"/>
        <w:spacing w:before="0" w:beforeAutospacing="0" w:after="0" w:afterAutospacing="0"/>
        <w:textAlignment w:val="baseline"/>
        <w:rPr>
          <w:shd w:val="clear" w:color="auto" w:fill="F9FDFF"/>
        </w:rPr>
      </w:pPr>
      <w:r w:rsidRPr="004B36BC">
        <w:rPr>
          <w:shd w:val="clear" w:color="auto" w:fill="FFFFFF"/>
        </w:rPr>
        <w:t xml:space="preserve">      </w:t>
      </w:r>
      <w:r w:rsidR="00F52C9F" w:rsidRPr="004B36BC">
        <w:rPr>
          <w:shd w:val="clear" w:color="auto" w:fill="FFFFFF"/>
        </w:rPr>
        <w:t xml:space="preserve">Все дети радуются приходу зимы: солнце, снег, горки. И нас, </w:t>
      </w:r>
      <w:proofErr w:type="gramStart"/>
      <w:r w:rsidR="00F52C9F" w:rsidRPr="004B36BC">
        <w:rPr>
          <w:shd w:val="clear" w:color="auto" w:fill="FFFFFF"/>
        </w:rPr>
        <w:t>взрослых,  это</w:t>
      </w:r>
      <w:proofErr w:type="gramEnd"/>
      <w:r w:rsidR="00F52C9F" w:rsidRPr="004B36BC">
        <w:rPr>
          <w:shd w:val="clear" w:color="auto" w:fill="FFFFFF"/>
        </w:rPr>
        <w:t xml:space="preserve"> радует, мы рядом, мы спокойны. Чтобы отдых был не только приятным, но и безопасным, в </w:t>
      </w:r>
      <w:r w:rsidRPr="004B36BC">
        <w:rPr>
          <w:shd w:val="clear" w:color="auto" w:fill="FFFFFF"/>
        </w:rPr>
        <w:t xml:space="preserve">подготовительной группе «Звездочки» </w:t>
      </w:r>
      <w:r>
        <w:rPr>
          <w:shd w:val="clear" w:color="auto" w:fill="FFFFFF"/>
        </w:rPr>
        <w:t xml:space="preserve">(воспитатель </w:t>
      </w:r>
      <w:proofErr w:type="spellStart"/>
      <w:r>
        <w:rPr>
          <w:shd w:val="clear" w:color="auto" w:fill="FFFFFF"/>
        </w:rPr>
        <w:t>Нуртинова</w:t>
      </w:r>
      <w:proofErr w:type="spellEnd"/>
      <w:r>
        <w:rPr>
          <w:shd w:val="clear" w:color="auto" w:fill="FFFFFF"/>
        </w:rPr>
        <w:t xml:space="preserve"> М.Ф.) </w:t>
      </w:r>
      <w:r w:rsidRPr="004B36BC">
        <w:rPr>
          <w:shd w:val="clear" w:color="auto" w:fill="FFFFFF"/>
        </w:rPr>
        <w:t xml:space="preserve">было </w:t>
      </w:r>
      <w:proofErr w:type="gramStart"/>
      <w:r w:rsidRPr="004B36BC">
        <w:rPr>
          <w:shd w:val="clear" w:color="auto" w:fill="FFFFFF"/>
        </w:rPr>
        <w:t>проведено</w:t>
      </w:r>
      <w:r w:rsidR="00F52C9F" w:rsidRPr="004B36BC">
        <w:rPr>
          <w:shd w:val="clear" w:color="auto" w:fill="FFFFFF"/>
        </w:rPr>
        <w:t xml:space="preserve">  </w:t>
      </w:r>
      <w:r w:rsidRPr="004B36BC">
        <w:rPr>
          <w:shd w:val="clear" w:color="auto" w:fill="FFFFFF"/>
        </w:rPr>
        <w:t>профилактическое</w:t>
      </w:r>
      <w:proofErr w:type="gramEnd"/>
      <w:r w:rsidR="00F52C9F" w:rsidRPr="004B36BC">
        <w:rPr>
          <w:shd w:val="clear" w:color="auto" w:fill="FFFFFF"/>
        </w:rPr>
        <w:t xml:space="preserve"> мероприя</w:t>
      </w:r>
      <w:r w:rsidRPr="004B36BC">
        <w:rPr>
          <w:shd w:val="clear" w:color="auto" w:fill="FFFFFF"/>
        </w:rPr>
        <w:t xml:space="preserve">тие </w:t>
      </w:r>
      <w:r w:rsidR="00F52C9F" w:rsidRPr="004B36BC">
        <w:rPr>
          <w:shd w:val="clear" w:color="auto" w:fill="FFFFFF"/>
        </w:rPr>
        <w:t>«Горка»</w:t>
      </w:r>
      <w:r w:rsidRPr="004B36BC">
        <w:rPr>
          <w:shd w:val="clear" w:color="auto" w:fill="FFFFFF"/>
        </w:rPr>
        <w:t>.</w:t>
      </w:r>
    </w:p>
    <w:p w:rsidR="005154A7" w:rsidRPr="00465FAB" w:rsidRDefault="004B36BC" w:rsidP="00465FAB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Цель: </w:t>
      </w:r>
      <w:r w:rsidR="004E4BCC"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ак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тивизация</w:t>
      </w:r>
      <w:r w:rsidR="00F52C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по профилактике</w:t>
      </w:r>
      <w:r w:rsidR="004E4BCC"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дорожно-транспортного травматизма и обеспечения безопасности несовершен</w:t>
      </w:r>
      <w:r w:rsidR="004E4BCC"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нолетних в зимний период, а так</w:t>
      </w:r>
      <w:r w:rsidR="004E4BCC"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же предотвращения дорожно-транспортных происшествий, связанных с неожиданным появлением детей на проезжей части, вследствие игр с использованием горок, снежных скатов, наледей, находящихся вблизи проезжих частей, проводилось профилактическое мероприятие «ГОРКА».</w:t>
      </w:r>
    </w:p>
    <w:p w:rsidR="004E4BCC" w:rsidRPr="00465FAB" w:rsidRDefault="004E4BCC" w:rsidP="00465FAB">
      <w:pPr>
        <w:tabs>
          <w:tab w:val="center" w:pos="4677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65F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Для детей были организованы:</w:t>
      </w:r>
      <w:r w:rsidRPr="00465F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465FAB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ab/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 xml:space="preserve">Просмотр мультфильма «Зимние приключения </w:t>
      </w:r>
      <w:proofErr w:type="spellStart"/>
      <w:r w:rsidRPr="00465FAB">
        <w:rPr>
          <w:rFonts w:ascii="Times New Roman" w:hAnsi="Times New Roman" w:cs="Times New Roman"/>
          <w:sz w:val="24"/>
          <w:szCs w:val="24"/>
        </w:rPr>
        <w:t>Зебренка</w:t>
      </w:r>
      <w:proofErr w:type="spellEnd"/>
      <w:r w:rsidRPr="00465FAB">
        <w:rPr>
          <w:rFonts w:ascii="Times New Roman" w:hAnsi="Times New Roman" w:cs="Times New Roman"/>
          <w:sz w:val="24"/>
          <w:szCs w:val="24"/>
        </w:rPr>
        <w:t>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>Оформление плаката «Зима прекрасна, если безопасна»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>Рисование «Опасная горка»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center" w:pos="467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>Моделирование ситуаций на макете «Опасные ситуации на дороге</w:t>
      </w:r>
      <w:r w:rsidR="00465FAB" w:rsidRPr="00465FAB">
        <w:rPr>
          <w:rFonts w:ascii="Times New Roman" w:hAnsi="Times New Roman" w:cs="Times New Roman"/>
          <w:sz w:val="24"/>
          <w:szCs w:val="24"/>
        </w:rPr>
        <w:t xml:space="preserve"> зимой</w:t>
      </w:r>
      <w:r w:rsidRPr="00465FAB">
        <w:rPr>
          <w:rFonts w:ascii="Times New Roman" w:hAnsi="Times New Roman" w:cs="Times New Roman"/>
          <w:sz w:val="24"/>
          <w:szCs w:val="24"/>
        </w:rPr>
        <w:t>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left" w:pos="50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>Беседа ««Зимняя дорога или опасности зимой»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  <w:r w:rsidRPr="00465FAB">
        <w:rPr>
          <w:rFonts w:ascii="Times New Roman" w:hAnsi="Times New Roman" w:cs="Times New Roman"/>
          <w:sz w:val="24"/>
          <w:szCs w:val="24"/>
        </w:rPr>
        <w:tab/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left" w:pos="505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sz w:val="24"/>
          <w:szCs w:val="24"/>
        </w:rPr>
        <w:t>Акция «Безопасная зима» - распространение памяток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65FAB" w:rsidRDefault="004E4BCC" w:rsidP="00465FAB">
      <w:pPr>
        <w:pStyle w:val="a4"/>
        <w:numPr>
          <w:ilvl w:val="0"/>
          <w:numId w:val="1"/>
        </w:numPr>
        <w:tabs>
          <w:tab w:val="left" w:pos="5059"/>
        </w:tabs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465FAB">
        <w:rPr>
          <w:rFonts w:ascii="Times New Roman" w:hAnsi="Times New Roman" w:cs="Times New Roman"/>
          <w:sz w:val="24"/>
          <w:szCs w:val="24"/>
        </w:rPr>
        <w:t xml:space="preserve">Оформление стенда для </w:t>
      </w:r>
      <w:proofErr w:type="gramStart"/>
      <w:r w:rsidRPr="00465FAB">
        <w:rPr>
          <w:rFonts w:ascii="Times New Roman" w:hAnsi="Times New Roman" w:cs="Times New Roman"/>
          <w:sz w:val="24"/>
          <w:szCs w:val="24"/>
        </w:rPr>
        <w:t>родителей  «</w:t>
      </w:r>
      <w:proofErr w:type="gramEnd"/>
      <w:r w:rsidRPr="00465FAB">
        <w:rPr>
          <w:rFonts w:ascii="Times New Roman" w:hAnsi="Times New Roman" w:cs="Times New Roman"/>
          <w:sz w:val="24"/>
          <w:szCs w:val="24"/>
        </w:rPr>
        <w:t>Безопасность зимой»</w:t>
      </w:r>
      <w:r w:rsidR="00465FAB" w:rsidRPr="00465FAB">
        <w:rPr>
          <w:rFonts w:ascii="Times New Roman" w:hAnsi="Times New Roman" w:cs="Times New Roman"/>
          <w:sz w:val="24"/>
          <w:szCs w:val="24"/>
        </w:rPr>
        <w:t>;</w:t>
      </w:r>
    </w:p>
    <w:p w:rsidR="004E4BCC" w:rsidRPr="004B36BC" w:rsidRDefault="00465FAB" w:rsidP="00465FA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еседы по т</w:t>
      </w:r>
      <w:r w:rsidR="004B36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емам: «Где должны играть дети»</w:t>
      </w:r>
      <w:r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«Осторожно, дорога!», «Как вести себя на дороге?»</w:t>
      </w:r>
      <w:r w:rsidRPr="00465F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B36BC" w:rsidRPr="00FF79E7" w:rsidRDefault="00FF79E7" w:rsidP="00465FAB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Прогулка по территории детского сада. </w:t>
      </w:r>
      <w:r>
        <w:rPr>
          <w:rFonts w:ascii="Times New Roman" w:hAnsi="Times New Roman"/>
        </w:rPr>
        <w:t>Учить понимать опасность гололеда для человека и транспорта; закреплять способы хождения по скользкой поверхности (скользящие шаги, слегка согнутые ноги).</w:t>
      </w:r>
    </w:p>
    <w:p w:rsidR="00FF79E7" w:rsidRPr="00465FAB" w:rsidRDefault="00FF79E7" w:rsidP="00FF79E7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sectPr w:rsidR="00FF79E7" w:rsidRPr="00465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F72379"/>
    <w:multiLevelType w:val="hybridMultilevel"/>
    <w:tmpl w:val="0B86769A"/>
    <w:lvl w:ilvl="0" w:tplc="DF6A91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EA9"/>
    <w:rsid w:val="00090EA9"/>
    <w:rsid w:val="00465FAB"/>
    <w:rsid w:val="004B36BC"/>
    <w:rsid w:val="004E4BCC"/>
    <w:rsid w:val="005154A7"/>
    <w:rsid w:val="009A53F9"/>
    <w:rsid w:val="00F52C9F"/>
    <w:rsid w:val="00FF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01345-A693-4880-97E1-F6E9B665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65FA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52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6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2022-12-24T18:21:00Z</dcterms:created>
  <dcterms:modified xsi:type="dcterms:W3CDTF">2022-12-24T19:03:00Z</dcterms:modified>
</cp:coreProperties>
</file>