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A6" w:rsidRDefault="005B4FA6">
      <w:proofErr w:type="gramStart"/>
      <w:r>
        <w:t>Мы трудиться не боимся (2018г. Подготовительная группа)</w:t>
      </w:r>
      <w:proofErr w:type="gramEnd"/>
    </w:p>
    <w:p w:rsidR="00000000" w:rsidRDefault="005B4FA6">
      <w:r>
        <w:rPr>
          <w:noProof/>
        </w:rPr>
        <w:drawing>
          <wp:inline distT="0" distB="0" distL="0" distR="0">
            <wp:extent cx="3211167" cy="3061252"/>
            <wp:effectExtent l="19050" t="0" r="8283" b="0"/>
            <wp:docPr id="1" name="Рисунок 1" descr="D:\фотки\работа\подгот. труд\CAM0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работа\подгот. труд\CAM06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62" cy="30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9463" cy="3061251"/>
            <wp:effectExtent l="19050" t="0" r="0" b="0"/>
            <wp:docPr id="2" name="Рисунок 2" descr="D:\фотки\работа\подгот. труд\CAM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работа\подгот. труд\CAM06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34" cy="30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A6" w:rsidRDefault="005B4FA6">
      <w:r>
        <w:rPr>
          <w:noProof/>
        </w:rPr>
        <w:drawing>
          <wp:inline distT="0" distB="0" distL="0" distR="0">
            <wp:extent cx="3212851" cy="3160643"/>
            <wp:effectExtent l="19050" t="0" r="6599" b="0"/>
            <wp:docPr id="3" name="Рисунок 3" descr="D:\фотки\работа\подгот. труд\CAM0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работа\подгот. труд\CAM06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46" cy="31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9463" cy="3120887"/>
            <wp:effectExtent l="19050" t="0" r="0" b="0"/>
            <wp:docPr id="4" name="Рисунок 4" descr="D:\фотки\работа\подгот. труд\CAM0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работа\подгот. труд\CAM06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11" cy="31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A6" w:rsidRDefault="005B4FA6">
      <w:r>
        <w:rPr>
          <w:noProof/>
        </w:rPr>
        <w:drawing>
          <wp:inline distT="0" distB="0" distL="0" distR="0">
            <wp:extent cx="3240156" cy="3179925"/>
            <wp:effectExtent l="19050" t="0" r="0" b="0"/>
            <wp:docPr id="5" name="Рисунок 5" descr="D:\фотки\работа\подгот. труд\CAM0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работа\подгот. труд\CAM06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81" cy="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9584" cy="3180521"/>
            <wp:effectExtent l="19050" t="0" r="0" b="0"/>
            <wp:docPr id="6" name="Рисунок 6" descr="C:\Users\User\Desktop\работа\группа солнечные лучики\к неделе труда подготов.гр.2018\P1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группа солнечные лучики\к неделе труда подготов.гр.2018\P116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33" cy="31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FA6" w:rsidSect="005B4FA6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B4FA6"/>
    <w:rsid w:val="005B4FA6"/>
    <w:rsid w:val="0084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2018-02-12T18:59:00Z</dcterms:created>
  <dcterms:modified xsi:type="dcterms:W3CDTF">2018-02-12T19:11:00Z</dcterms:modified>
</cp:coreProperties>
</file>